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Игра-викторина </w:t>
      </w:r>
      <w:r w:rsidRPr="00F96D4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формированию основ финансовой грамотности у детей</w:t>
      </w:r>
      <w:r w:rsidRPr="00F96D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подготовительной группе</w:t>
      </w:r>
    </w:p>
    <w:p w:rsidR="00F96D4E" w:rsidRDefault="00F96D4E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«ЗНАТОКИ В МИРЕ ФИНАНСОВ»</w:t>
      </w:r>
    </w:p>
    <w:p w:rsidR="003E74A3" w:rsidRPr="00F96D4E" w:rsidRDefault="003E74A3" w:rsidP="00F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96D4E" w:rsidRPr="00F96D4E" w:rsidRDefault="00F96D4E" w:rsidP="00F96D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F96D4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Деревягина</w:t>
      </w:r>
      <w:proofErr w:type="spellEnd"/>
      <w:r w:rsidRPr="00F96D4E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 Елена Александровна.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F96D4E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Цель</w:t>
      </w:r>
      <w:r w:rsidRPr="00F96D4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F96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Задачи: </w:t>
      </w:r>
    </w:p>
    <w:p w:rsidR="00F96D4E" w:rsidRPr="00F96D4E" w:rsidRDefault="00F96D4E" w:rsidP="00F96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занимательной форме закрепить у детей экономические знания.</w:t>
      </w:r>
    </w:p>
    <w:p w:rsidR="00F96D4E" w:rsidRPr="00F96D4E" w:rsidRDefault="00F96D4E" w:rsidP="00F96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соревнования.</w:t>
      </w:r>
    </w:p>
    <w:p w:rsidR="00F96D4E" w:rsidRPr="00F96D4E" w:rsidRDefault="00F96D4E" w:rsidP="00F96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людям, зарабатывающим деньги.</w:t>
      </w:r>
    </w:p>
    <w:p w:rsidR="00F96D4E" w:rsidRPr="00F96D4E" w:rsidRDefault="00F96D4E" w:rsidP="00F96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 – положительное отношение и интерес к деятельности экономического характера.</w:t>
      </w:r>
    </w:p>
    <w:p w:rsidR="00F96D4E" w:rsidRPr="00F96D4E" w:rsidRDefault="00F96D4E" w:rsidP="00F96D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детям радость и удовольствие от участия в экономической игре и применения знаний экономического содержания.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u w:val="single"/>
        </w:rPr>
        <w:t>Оснащение и оборудование: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Оформление помещения в соответствии с игрой, загадки,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картинки, мольберт,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жетоны-монетки,  игрушки-яблоко</w:t>
      </w:r>
      <w:proofErr w:type="gramStart"/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чебурашка, лист с зашифрованными словами, разрезные буквы, ИКТ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D4E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Методы и приемы: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выполнение детьми практических заданий, решение логических задач и проблемных ситуаций; отгадывание загадок; использование пословиц; словесные инструкции.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96D4E">
        <w:rPr>
          <w:rFonts w:ascii="Times New Roman" w:eastAsia="Calibri" w:hAnsi="Times New Roman" w:cs="Times New Roman"/>
          <w:sz w:val="28"/>
          <w:szCs w:val="28"/>
        </w:rPr>
        <w:tab/>
      </w:r>
      <w:r w:rsidRPr="00F96D4E">
        <w:rPr>
          <w:rFonts w:ascii="Times New Roman" w:eastAsia="Calibri" w:hAnsi="Times New Roman" w:cs="Times New Roman"/>
          <w:sz w:val="28"/>
          <w:szCs w:val="28"/>
        </w:rPr>
        <w:tab/>
      </w:r>
      <w:r w:rsidRPr="00F96D4E">
        <w:rPr>
          <w:rFonts w:ascii="Times New Roman" w:eastAsia="Calibri" w:hAnsi="Times New Roman" w:cs="Times New Roman"/>
          <w:sz w:val="28"/>
          <w:szCs w:val="28"/>
        </w:rPr>
        <w:tab/>
      </w:r>
      <w:r w:rsidRPr="00F96D4E">
        <w:rPr>
          <w:rFonts w:ascii="Times New Roman" w:eastAsia="Calibri" w:hAnsi="Times New Roman" w:cs="Times New Roman"/>
          <w:sz w:val="28"/>
          <w:szCs w:val="28"/>
        </w:rPr>
        <w:tab/>
        <w:t xml:space="preserve">Ход викторины.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1. Организационный момент.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: Ребята, сегодня к нам пришли гости, поприветствуем их. 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D4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ребята, я хочу пригласить вас вместе со мной взяться за руки и сделать дружный круг.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Встанем мы все вместе дружно,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Поздороваться нам нужно.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 друг (дать правую руку соседу справа),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 друг (дать левую руку соседу слева),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Здравствуй, здравствуй дружный круг (держимся за руки все вместе).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Крепко за руки возьмёмся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друг другу улыбнёмся.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Чудесного настроения всем вам желаю.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День необычный сегодня у нас,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Игра позвала-пришел её ча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Ребята, я знаю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что вы любите играть в разные игры.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Я предла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гаю вам поиграть в </w:t>
      </w:r>
      <w:r w:rsidRPr="00F96D4E">
        <w:rPr>
          <w:rFonts w:ascii="Times New Roman" w:eastAsia="Calibri" w:hAnsi="Times New Roman" w:cs="Times New Roman"/>
          <w:sz w:val="28"/>
          <w:szCs w:val="28"/>
        </w:rPr>
        <w:t>викторин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у, которая называется </w:t>
      </w:r>
      <w:r w:rsidRPr="00F96D4E">
        <w:rPr>
          <w:rFonts w:ascii="Times New Roman" w:eastAsia="Calibri" w:hAnsi="Times New Roman" w:cs="Times New Roman"/>
          <w:sz w:val="28"/>
          <w:szCs w:val="28"/>
        </w:rPr>
        <w:t>«Знатоки в мире финансов». Но прежде чем мы начнем нашу викторину, нам нужно разделиться на две команды. Для этого мы проведем жеребьёвку. Перед вами песочный стол где спрятаны карточки с номиналом копейки и рубля</w:t>
      </w:r>
      <w:proofErr w:type="gramStart"/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Ваша задача найти по одной карточке спрятанные в песке. Тем самым, определим состав каждой команды. У нас получились 2 команды.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Как будет называться ваша команда?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-Ребята вам надо придумать девиз. Можно использовать пословицы и поговорки, которые вы знаете.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i/>
          <w:sz w:val="28"/>
          <w:szCs w:val="28"/>
        </w:rPr>
        <w:t>(Каждая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команда должна в течение 5 минут придумать название, девиз)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1-я команда – Рублики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Девиз: не имей 100 рублей, а имей 100 друзей»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2-я команда – Копейки.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Девиз: «Копейка рубль бережёт»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D4E">
        <w:rPr>
          <w:rFonts w:ascii="Times New Roman" w:eastAsia="Calibri" w:hAnsi="Times New Roman" w:cs="Times New Roman"/>
          <w:sz w:val="28"/>
          <w:szCs w:val="28"/>
        </w:rPr>
        <w:tab/>
        <w:t>Ребята мы много времени говорим о финансах, деньгах, семейном бюджете, зарплате</w:t>
      </w:r>
      <w:r w:rsidR="00055C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96D4E">
        <w:rPr>
          <w:rFonts w:ascii="Times New Roman" w:eastAsia="Calibri" w:hAnsi="Times New Roman" w:cs="Times New Roman"/>
          <w:sz w:val="28"/>
          <w:szCs w:val="28"/>
        </w:rPr>
        <w:t>Сегодня мы ещё раз об этом поговорим, за каждое правильное   выполненное задание      команда будет зарабатывать монеты. В конце игры монеты подсчитаем, и узнаем какая кома</w:t>
      </w:r>
      <w:r w:rsidR="00055CA7">
        <w:rPr>
          <w:rFonts w:ascii="Times New Roman" w:eastAsia="Calibri" w:hAnsi="Times New Roman" w:cs="Times New Roman"/>
          <w:sz w:val="28"/>
          <w:szCs w:val="28"/>
        </w:rPr>
        <w:t>нда больше знает о финансах</w:t>
      </w:r>
      <w:r w:rsidRPr="00F96D4E">
        <w:rPr>
          <w:rFonts w:ascii="Times New Roman" w:eastAsia="Calibri" w:hAnsi="Times New Roman" w:cs="Times New Roman"/>
          <w:sz w:val="28"/>
          <w:szCs w:val="28"/>
        </w:rPr>
        <w:t>. В игре вам пригодят</w:t>
      </w:r>
      <w:r w:rsidR="00055CA7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F96D4E">
        <w:rPr>
          <w:rFonts w:ascii="Times New Roman" w:eastAsia="Calibri" w:hAnsi="Times New Roman" w:cs="Times New Roman"/>
          <w:sz w:val="28"/>
          <w:szCs w:val="28"/>
        </w:rPr>
        <w:t>знания и смекалка, дружба и находчивость, быстрота и аккуратность выполнения заданий. Чтобы начать игру давайте, ребята, вспомним правила: слушаем внимательно вопросы; обсуждаем и даем ответ; не кричим - это главное правило. Готовы? Желаю всем успеха!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F96D4E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Приступаем! Предлагаю вам пройти к экрану. Послушайте отрывок из стихотворения К. Чуковского </w:t>
      </w: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«Чудо-дерево»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-Как у наших у ворот чудо-дерево растёт.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Чудо, чудо, расчудесное!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Не листочки на нём, не цветочки на нём.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А чулочки, башмачки словно яблочки!</w:t>
      </w: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Туфельки, </w:t>
      </w:r>
      <w:proofErr w:type="spellStart"/>
      <w:r w:rsidRPr="00F96D4E">
        <w:rPr>
          <w:rFonts w:ascii="Times New Roman" w:eastAsia="Calibri" w:hAnsi="Times New Roman" w:cs="Times New Roman"/>
          <w:sz w:val="28"/>
          <w:szCs w:val="28"/>
        </w:rPr>
        <w:t>калошки</w:t>
      </w:r>
      <w:proofErr w:type="spellEnd"/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новые сапожки!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F96D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-Существует ли такое дерево? </w:t>
      </w: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-А где берутся такие вещи? </w:t>
      </w: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(в магазине)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-Как мы можем их приобрести) </w:t>
      </w: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(за деньги)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-Что такое деньги</w:t>
      </w:r>
      <w:proofErr w:type="gramStart"/>
      <w:r w:rsidRPr="00F96D4E">
        <w:rPr>
          <w:rFonts w:ascii="Times New Roman" w:eastAsia="Calibri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?(</w:t>
      </w:r>
      <w:proofErr w:type="gramEnd"/>
      <w:r w:rsidRPr="00F96D4E">
        <w:rPr>
          <w:rFonts w:ascii="Times New Roman" w:eastAsia="Calibri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ценные предметы 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 -В какой стране  живут копейки и рубли</w:t>
      </w:r>
      <w:proofErr w:type="gramStart"/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(- </w:t>
      </w:r>
      <w:proofErr w:type="gramEnd"/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ли деньги выглядели так, как они выглядят сейчас?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Были каменные деньги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Чуть позже появились монеты золотники и серебряники. Они оказались тоже не удобные в использовании. Затем появились бумажные деньги. Назывались «Катенька».</w:t>
      </w:r>
      <w:r w:rsidR="0005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Екатерины 2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-Какими сейчас мы пользуемся деньгами? (бумажными, металлическими)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самая маленькая денежная единица? (1 копейка)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самая большая денежная единица? (5 тысяч рублей)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Монета круглая, а купюра? (прямоугольная)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Купюра бумажная, а монета? (металлическая)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-Откуда берутся деньги? </w:t>
      </w: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(нужно заработать)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Занимаем свои места. 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1раунд - «ЗАГАДКИ» (выставляю картинки-отгадки на мольберт)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96D4E">
        <w:rPr>
          <w:rFonts w:ascii="Times New Roman" w:eastAsia="Calibri" w:hAnsi="Times New Roman" w:cs="Times New Roman"/>
          <w:b/>
          <w:sz w:val="28"/>
          <w:szCs w:val="28"/>
        </w:rPr>
        <w:t>За правильный ответ команды получают монетку.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1. Всё, что в жизни продаётся,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Одинаково зовётся</w:t>
      </w:r>
      <w:r w:rsidRPr="00F96D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И крупа, и самовар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Называются …       (Товар)</w:t>
      </w:r>
    </w:p>
    <w:p w:rsidR="00F96D4E" w:rsidRPr="00F96D4E" w:rsidRDefault="00055CA7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СОГЛАСНЫ С ОТВЕТОМ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2. Как ребёнка нет без мамы, сбыта нету без… (Рекламы)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КОМАНДА СОГЛАСНА С ОТВЕТОМ?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3. Это крупный магазин,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У него не счесть витрин.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Всё найдётся на прилавке -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От одежды до булавки.         (Супермаркет)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ВСЕ СОГЛАСНЫ?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4. На товаре быть должна обязательно… (Цена)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КТО ДУМАЕТ ИНАЧЕ?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5. Мебель, хлеб и огурцы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Продают нам …          (Продавцы)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6. И врачу, и акробату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Выдают за труд …    (Зарплату).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7.Из какого аппарата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 за труд зарплату?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(банкомат)</w:t>
      </w:r>
    </w:p>
    <w:p w:rsidR="00F96D4E" w:rsidRPr="00F96D4E" w:rsidRDefault="00F96D4E" w:rsidP="00F96D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8.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В нем деньги я храню,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  <w:t>И в магазин я с ним хожу.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  <w:t>Туда иду – он полный,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  <w:t>Обратно как идем –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  <w:t>Заметно друг худеет мой.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  <w:t>Это…(КОШЕЛЁК)</w:t>
      </w:r>
      <w:r w:rsidRPr="00F96D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Ребята, вы молодцы в</w:t>
      </w:r>
      <w:r w:rsidR="00055CA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се справились с первым заданием</w:t>
      </w:r>
      <w:r w:rsidRPr="00F96D4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2 раунд – «РЕКЛАМА ТОВАРА»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Воспитатель. Всем давно известно, что </w:t>
      </w: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«реклама двигатель прогресса»</w:t>
      </w:r>
      <w:r w:rsidRPr="00F96D4E">
        <w:rPr>
          <w:rFonts w:ascii="Times New Roman" w:eastAsia="Calibri" w:hAnsi="Times New Roman" w:cs="Times New Roman"/>
          <w:sz w:val="28"/>
          <w:szCs w:val="28"/>
        </w:rPr>
        <w:t>! У нас на полках залежался некоторый товар, который вам нужно успешно продать. Для этого вам, конечно, нужно придумать удачный рекламный ход, чтобы ваш товар захотели купить.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Команда «РУБЛИКИ» </w:t>
      </w:r>
      <w:r w:rsidR="00055CA7">
        <w:rPr>
          <w:rFonts w:ascii="Times New Roman" w:eastAsia="Calibri" w:hAnsi="Times New Roman" w:cs="Times New Roman"/>
          <w:sz w:val="28"/>
          <w:szCs w:val="28"/>
        </w:rPr>
        <w:t xml:space="preserve">ДЕЛАЕТ </w:t>
      </w:r>
      <w:r w:rsidRPr="00F96D4E">
        <w:rPr>
          <w:rFonts w:ascii="Times New Roman" w:eastAsia="Calibri" w:hAnsi="Times New Roman" w:cs="Times New Roman"/>
          <w:sz w:val="28"/>
          <w:szCs w:val="28"/>
        </w:rPr>
        <w:t>РЕКЛАМУ ЯБЛОК»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Только сегодня и только у нас самые лучшие яблоки.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Они сладкие, ароматные, в них много витаминов!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А цена вас приятно удивит.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Подходите, покупайте и вы останетесь довольны!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Команда «КОПЕЙКИ» ДЕЛАЕТ РЕКЛАМУ ИГРУШКИ»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Обратите внимание на эту игрушку. Она яркая, красивая, сделана из качественного материала, такая мягкая на ощупь.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С ней приятно не только </w:t>
      </w:r>
      <w:r w:rsidRPr="00F96D4E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поиграть</w:t>
      </w:r>
      <w:r w:rsidRPr="00F96D4E">
        <w:rPr>
          <w:rFonts w:ascii="Times New Roman" w:eastAsia="Calibri" w:hAnsi="Times New Roman" w:cs="Times New Roman"/>
          <w:sz w:val="28"/>
          <w:szCs w:val="28"/>
        </w:rPr>
        <w:t>, но и уложить с собой в постельку. Но это еще не все, у нее есть секретная кнопочка, если нажмешь на нее, она споет песенку. Эта игрушка создана быть твоим другом!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i/>
          <w:sz w:val="28"/>
          <w:szCs w:val="28"/>
          <w:u w:val="single"/>
        </w:rPr>
        <w:t>3 раунд -</w:t>
      </w:r>
      <w:r w:rsidRPr="00F96D4E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 </w:t>
      </w:r>
      <w:r w:rsidRPr="00F96D4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 xml:space="preserve">«ЧЕГО НЕЛЬЗЯ КУПИТЬ ЗА ДЕНЬГИ»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Деньги нужны в современном мире, без них невозможно прожить.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А что нельзя купить?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D4E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 читает стихотворение В. Орлова «Что нельзя купить»</w:t>
      </w:r>
    </w:p>
    <w:p w:rsidR="00F96D4E" w:rsidRPr="00F96D4E" w:rsidRDefault="00F96D4E" w:rsidP="00F96D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Если деньги накопить,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Можно многое купить,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Дом, одежду и завод,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Самолет и пароход.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нельзя купить росу,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Птичье пение в лесу.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не спрятать в кошелек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Родничок и тополек!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F96D4E">
        <w:rPr>
          <w:rFonts w:ascii="Times New Roman" w:eastAsia="Calibri" w:hAnsi="Times New Roman" w:cs="Times New Roman"/>
          <w:bCs/>
          <w:iCs/>
          <w:sz w:val="28"/>
          <w:szCs w:val="28"/>
        </w:rPr>
        <w:t>Я буду называть предмет, который можно купить за деньги</w:t>
      </w:r>
      <w:r w:rsidRPr="00F96D4E">
        <w:rPr>
          <w:rFonts w:ascii="Times New Roman" w:eastAsia="Calibri" w:hAnsi="Times New Roman" w:cs="Times New Roman"/>
          <w:sz w:val="28"/>
          <w:szCs w:val="28"/>
        </w:rPr>
        <w:t>, а вы схожее, но</w:t>
      </w:r>
      <w:r w:rsidR="002C4652">
        <w:rPr>
          <w:rFonts w:ascii="Times New Roman" w:eastAsia="Calibri" w:hAnsi="Times New Roman" w:cs="Times New Roman"/>
          <w:sz w:val="28"/>
          <w:szCs w:val="28"/>
        </w:rPr>
        <w:t xml:space="preserve"> то что нельзя купить за деньги. НАПРИМЕР: </w:t>
      </w:r>
      <w:r w:rsidRPr="00F96D4E">
        <w:rPr>
          <w:rFonts w:ascii="Times New Roman" w:eastAsia="Calibri" w:hAnsi="Times New Roman" w:cs="Times New Roman"/>
          <w:sz w:val="28"/>
          <w:szCs w:val="28"/>
        </w:rPr>
        <w:t>за деньги можно купить развлечение, но нельзя купить СЧАСТЬЕ,</w:t>
      </w:r>
      <w:r w:rsidR="002C4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ХОРОШЕЕ НАСТРОЕНИЕ </w:t>
      </w:r>
      <w:r w:rsidRPr="00F96D4E">
        <w:rPr>
          <w:rFonts w:ascii="Times New Roman" w:eastAsia="Calibri" w:hAnsi="Times New Roman" w:cs="Times New Roman"/>
          <w:iCs/>
          <w:sz w:val="28"/>
          <w:szCs w:val="28"/>
        </w:rPr>
        <w:t>(каждой команде по очереди задается вопрос,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за правильный ответ команда получают  монетку</w:t>
      </w:r>
      <w:proofErr w:type="gramStart"/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F96D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1.За деньги можно купить мороженое, но не</w:t>
      </w:r>
      <w:r w:rsidR="002C4652">
        <w:rPr>
          <w:rFonts w:ascii="Times New Roman" w:eastAsia="Calibri" w:hAnsi="Times New Roman" w:cs="Times New Roman"/>
          <w:sz w:val="28"/>
          <w:szCs w:val="28"/>
        </w:rPr>
        <w:t xml:space="preserve"> купить.</w:t>
      </w:r>
      <w:r w:rsidRPr="00F96D4E">
        <w:rPr>
          <w:rFonts w:ascii="Times New Roman" w:eastAsia="Calibri" w:hAnsi="Times New Roman" w:cs="Times New Roman"/>
          <w:sz w:val="28"/>
          <w:szCs w:val="28"/>
        </w:rPr>
        <w:t>..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(ВРЕМЯ)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2.За деньги можно купить лекарство, но нельзя купить …. (ЗДОРОВЬЕ)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3.За деньги можно купить книги, но не </w:t>
      </w:r>
      <w:r w:rsidR="002C4652" w:rsidRPr="00F96D4E">
        <w:rPr>
          <w:rFonts w:ascii="Times New Roman" w:eastAsia="Calibri" w:hAnsi="Times New Roman" w:cs="Times New Roman"/>
          <w:sz w:val="28"/>
          <w:szCs w:val="28"/>
        </w:rPr>
        <w:t>купишь …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C4652" w:rsidRPr="00F96D4E">
        <w:rPr>
          <w:rFonts w:ascii="Times New Roman" w:eastAsia="Calibri" w:hAnsi="Times New Roman" w:cs="Times New Roman"/>
          <w:sz w:val="28"/>
          <w:szCs w:val="28"/>
        </w:rPr>
        <w:t>МУДРОСТЬ, УМ</w:t>
      </w:r>
      <w:r w:rsidRPr="00F96D4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4За деньги можно купить кровать, но </w:t>
      </w:r>
      <w:r w:rsidR="002C4652" w:rsidRPr="00F96D4E">
        <w:rPr>
          <w:rFonts w:ascii="Times New Roman" w:eastAsia="Calibri" w:hAnsi="Times New Roman" w:cs="Times New Roman"/>
          <w:sz w:val="28"/>
          <w:szCs w:val="28"/>
        </w:rPr>
        <w:t>не купишь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… (СОН)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5.За деньги можно купить дом, </w:t>
      </w:r>
      <w:r w:rsidR="002C4652">
        <w:rPr>
          <w:rFonts w:ascii="Times New Roman" w:eastAsia="Calibri" w:hAnsi="Times New Roman" w:cs="Times New Roman"/>
          <w:sz w:val="28"/>
          <w:szCs w:val="28"/>
        </w:rPr>
        <w:t>но</w:t>
      </w:r>
      <w:r w:rsidR="002C4652" w:rsidRPr="00F96D4E">
        <w:rPr>
          <w:rFonts w:ascii="Times New Roman" w:eastAsia="Calibri" w:hAnsi="Times New Roman" w:cs="Times New Roman"/>
          <w:sz w:val="28"/>
          <w:szCs w:val="28"/>
        </w:rPr>
        <w:t xml:space="preserve"> нельзя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купить ….(СЕМЬЮ</w:t>
      </w:r>
      <w:proofErr w:type="gramStart"/>
      <w:r w:rsidRPr="00F96D4E">
        <w:rPr>
          <w:rFonts w:ascii="Times New Roman" w:eastAsia="Calibri" w:hAnsi="Times New Roman" w:cs="Times New Roman"/>
          <w:sz w:val="28"/>
          <w:szCs w:val="28"/>
        </w:rPr>
        <w:t>,Р</w:t>
      </w:r>
      <w:proofErr w:type="gramEnd"/>
      <w:r w:rsidRPr="00F96D4E">
        <w:rPr>
          <w:rFonts w:ascii="Times New Roman" w:eastAsia="Calibri" w:hAnsi="Times New Roman" w:cs="Times New Roman"/>
          <w:sz w:val="28"/>
          <w:szCs w:val="28"/>
        </w:rPr>
        <w:t>ОДИТЕЛЕЙ)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6.За деньги можно купить телефон, но не нельзя купить… (ДРУГА)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2C4652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ОБЕ КОМАНДЫ ЗА ПРАВЕЛЬНЫЙ ОТВЕТ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 ПОЛУЧАЮТ МОНЕТЫ.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Сейчас предлагаю вам побыть «детками-монетками» ФИЗМИНУТКА-ИГРА «Монетки»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«Мы не детки, мы не детки,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веселые монетки. (Идут по кругу, держась за руки.)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Звонко катимся по кругу, (Идут вприпрыжку.)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Жмемся спинками друг к другу. (Прижимаются спинкой к соседу.)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скачем: скок да скок… (Прыгают на месте.)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обратно в кошелек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Ре</w:t>
      </w:r>
      <w:r w:rsidR="002C4652">
        <w:rPr>
          <w:rFonts w:ascii="Times New Roman" w:eastAsia="Calibri" w:hAnsi="Times New Roman" w:cs="Times New Roman"/>
          <w:sz w:val="28"/>
          <w:szCs w:val="28"/>
        </w:rPr>
        <w:t>бята</w:t>
      </w:r>
      <w:r w:rsidRPr="00F96D4E">
        <w:rPr>
          <w:rFonts w:ascii="Times New Roman" w:eastAsia="Calibri" w:hAnsi="Times New Roman" w:cs="Times New Roman"/>
          <w:sz w:val="28"/>
          <w:szCs w:val="28"/>
        </w:rPr>
        <w:t>,</w:t>
      </w:r>
      <w:r w:rsidR="002C4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D4E">
        <w:rPr>
          <w:rFonts w:ascii="Times New Roman" w:eastAsia="Calibri" w:hAnsi="Times New Roman" w:cs="Times New Roman"/>
          <w:sz w:val="28"/>
          <w:szCs w:val="28"/>
        </w:rPr>
        <w:t>займите места в своих командах.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Мы продолжаем.  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4 раунд.      «Шифровальщики»</w:t>
      </w:r>
    </w:p>
    <w:p w:rsidR="00F96D4E" w:rsidRPr="00F96D4E" w:rsidRDefault="002C4652" w:rsidP="00F96D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4652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>,</w:t>
      </w:r>
      <w:r w:rsidRPr="002C46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вы знаете кто такой </w:t>
      </w:r>
      <w:r w:rsidRPr="002C4652">
        <w:rPr>
          <w:rFonts w:ascii="Times New Roman" w:eastAsia="Calibri" w:hAnsi="Times New Roman" w:cs="Times New Roman"/>
          <w:sz w:val="28"/>
          <w:szCs w:val="28"/>
        </w:rPr>
        <w:t>ШИФРОВАЛЬЩИК? (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2C4652">
        <w:rPr>
          <w:rFonts w:ascii="Times New Roman" w:eastAsia="Calibri" w:hAnsi="Times New Roman" w:cs="Times New Roman"/>
          <w:sz w:val="28"/>
          <w:szCs w:val="28"/>
        </w:rPr>
        <w:t>тот, кто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 расшифровывает или зашифровывает послания) Перед вами лежат таблицы с шифром, в которых зашифровано слово. </w:t>
      </w:r>
      <w:r w:rsidRPr="002C4652">
        <w:rPr>
          <w:rFonts w:ascii="Times New Roman" w:eastAsia="Calibri" w:hAnsi="Times New Roman" w:cs="Times New Roman"/>
          <w:sz w:val="28"/>
          <w:szCs w:val="28"/>
        </w:rPr>
        <w:t>Чтобы узнать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 шифр   вам </w:t>
      </w:r>
      <w:r w:rsidRPr="002C4652">
        <w:rPr>
          <w:rFonts w:ascii="Times New Roman" w:eastAsia="Calibri" w:hAnsi="Times New Roman" w:cs="Times New Roman"/>
          <w:sz w:val="28"/>
          <w:szCs w:val="28"/>
        </w:rPr>
        <w:t>необходимо поставить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 под каждую геометрическую фигуру соответствующую </w:t>
      </w:r>
      <w:r w:rsidRPr="002C4652">
        <w:rPr>
          <w:rFonts w:ascii="Times New Roman" w:eastAsia="Calibri" w:hAnsi="Times New Roman" w:cs="Times New Roman"/>
          <w:sz w:val="28"/>
          <w:szCs w:val="28"/>
        </w:rPr>
        <w:t>букву. Я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 xml:space="preserve"> прочитаю полученное слово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Приступаем</w:t>
      </w:r>
    </w:p>
    <w:p w:rsidR="00F96D4E" w:rsidRPr="00F96D4E" w:rsidRDefault="002C4652" w:rsidP="00F96D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96D4E" w:rsidRPr="00F96D4E">
        <w:rPr>
          <w:rFonts w:ascii="Times New Roman" w:eastAsia="Calibri" w:hAnsi="Times New Roman" w:cs="Times New Roman"/>
          <w:sz w:val="28"/>
          <w:szCs w:val="28"/>
        </w:rPr>
        <w:t>У команды копейка шифр получился?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  Товары покупает,          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Деньги продавцу вручает?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(покупатель)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 команды копейка шифр получился-покупатель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-Кто такой </w:t>
      </w:r>
      <w:r w:rsidR="002C4652"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покупатель?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Покупатель-это </w:t>
      </w:r>
      <w:r w:rsidR="002C4652"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человек, который</w:t>
      </w: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делает покупки или </w:t>
      </w:r>
      <w:r w:rsidR="002C4652"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приобретает товар</w:t>
      </w: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 деньги.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Б.</w:t>
      </w:r>
      <w:r w:rsidRPr="002C4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D4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Чуть оплошаешь — так в тот же момент</w:t>
      </w: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Весь рынок захватит   твой…</w:t>
      </w:r>
      <w:r w:rsidRPr="00F96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(конкурент)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команды рублики получилось шифр получился-конкурент 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-Кто такой конкурент?</w:t>
      </w:r>
    </w:p>
    <w:p w:rsidR="00F96D4E" w:rsidRPr="00F96D4E" w:rsidRDefault="00F96D4E" w:rsidP="00F96D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Конкурент –это человек конкурирующий с кем ни будь, опасный в торговых делах.</w:t>
      </w:r>
    </w:p>
    <w:p w:rsidR="00F96D4E" w:rsidRPr="00F96D4E" w:rsidRDefault="00F96D4E" w:rsidP="00A30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i/>
          <w:sz w:val="28"/>
          <w:szCs w:val="28"/>
          <w:u w:val="single"/>
        </w:rPr>
        <w:t>5 раунд - «Решить задачки».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_ Подружились Лиса Алиса, Буратино и Папа Карло. Стали жить они вместе. Лиса Алиса на работу ходила в цирк и за это получала зарплату. Буратино учился в летней школе, хотел стать учителем, и за свою учебу получал стипендию. Папа Карло не работал, он был уже пожилой и получал пенсию. Из чего состоял доход семьи Папы Карло?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 (Зарплата, пенсия, стипендия.)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Почему платят людям </w:t>
      </w:r>
      <w:r w:rsidR="00A30CF5"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зарплату?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-Люди </w:t>
      </w:r>
      <w:r w:rsidR="00A30CF5"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работают им</w:t>
      </w: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оплачивают их труд. Труд должен оплачиваться.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Почему пожилым людям платят пенсию?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lastRenderedPageBreak/>
        <w:t xml:space="preserve">Пожилому человеку платят пенсию за </w:t>
      </w:r>
      <w:r w:rsidR="00D51EC5"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то, что</w:t>
      </w: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он честно </w:t>
      </w:r>
      <w:r w:rsidR="00D51EC5"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работал, когда</w:t>
      </w: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 xml:space="preserve"> был молод.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За что платят стипендию?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</w:pPr>
      <w:r w:rsidRPr="00F96D4E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Выплачивают стипендию за отличную учебу. Учеба-это тоже труд.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_ У одного продавца на прилавке яблочки красивые, наливные, крепкие, да еще и зимний сорт. А у другого продавца, яблоки — ароматные, но переспелые, ранний сорт. Что делать? Как продать, не испортив товар?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(Надо снизить цену на переспелые яблоки).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Заключительный раунд называется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i/>
          <w:sz w:val="28"/>
          <w:szCs w:val="28"/>
          <w:u w:val="single"/>
        </w:rPr>
        <w:t>6 раунд  - «МУЛЬТИ-ПУЛЬТИ».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Каждый правильный ответ приносит команде 1 балл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1.Какой сказочный персонаж периодически нёс золотые яйца? (курочка-ряба)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2. Что нашла Муха, когда пошла по полю в сказке Корнея Чуковского «Муха-Цокотуха» (денежку)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3. В какой сказке из-за своей жадности старуха осталась у разбитого корыта? (Сказка о рыбаке и рыбке)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4. В какой сказке главная героиня приехала домой с сундуками золота, а её сестра на свиньях? (Морозко)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96D4E">
        <w:rPr>
          <w:rFonts w:ascii="Times New Roman" w:eastAsia="Calibri" w:hAnsi="Times New Roman" w:cs="Times New Roman"/>
          <w:sz w:val="28"/>
          <w:szCs w:val="28"/>
        </w:rPr>
        <w:t>.Завтра дальняя дорога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 Выпадает королю.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 У него деньжонок много,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А я денежки люблю!  (Бременские музыканты)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6.Чтобы продать что-нибудь ненужное, нужно сначала купить что-нибудь ненужное, а у нас денег нет. (Дядя Федор «Каникулы в Простоквашино»)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Заключительная часть Рефлексия: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  Вот и подошла к концу наша викторина.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u w:val="single"/>
        </w:rPr>
        <w:t>Подведение итогов</w:t>
      </w: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 – подсчитаем фишки, полученные вами за правильно выполненные задания. Мы видим, что победила дружба. 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Ведущий: И мне бы хотелось, чтобы каждый из вас высказал своё мнение об игре, продолжив предложение</w:t>
      </w:r>
      <w:r w:rsidRPr="00F96D4E">
        <w:rPr>
          <w:rFonts w:ascii="Times New Roman" w:eastAsia="Calibri" w:hAnsi="Times New Roman" w:cs="Times New Roman"/>
          <w:sz w:val="28"/>
          <w:szCs w:val="28"/>
          <w:u w:val="single"/>
        </w:rPr>
        <w:t>: Я узнал … Мне было … Мне понравилось … Мне не понравилось …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96D4E" w:rsidRPr="00F96D4E" w:rsidRDefault="00F96D4E" w:rsidP="00F96D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теперь мы улыбнемся,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Дружно за руки возьмемся.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друг другу на прощанье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подарим пожелание –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Знания ищи всегда</w:t>
      </w:r>
      <w:r w:rsidRPr="00F96D4E">
        <w:rPr>
          <w:rFonts w:ascii="Times New Roman" w:eastAsia="Calibri" w:hAnsi="Times New Roman" w:cs="Times New Roman"/>
          <w:sz w:val="28"/>
          <w:szCs w:val="28"/>
        </w:rPr>
        <w:br/>
      </w:r>
      <w:r w:rsidRPr="00F96D4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Умным станешь ты тогда!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>Ведущий: Мне очень понравилось, как вы справились со своими заданиями и показали хорошие знания! Вы были внимательными, сообразительными. Каждый просто молодец!</w:t>
      </w:r>
    </w:p>
    <w:p w:rsidR="00F96D4E" w:rsidRPr="00F96D4E" w:rsidRDefault="00F96D4E" w:rsidP="00F96D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D4E">
        <w:rPr>
          <w:rFonts w:ascii="Times New Roman" w:eastAsia="Calibri" w:hAnsi="Times New Roman" w:cs="Times New Roman"/>
          <w:sz w:val="28"/>
          <w:szCs w:val="28"/>
        </w:rPr>
        <w:t xml:space="preserve">(Награждение участников викторины). </w:t>
      </w:r>
    </w:p>
    <w:p w:rsidR="007C5214" w:rsidRDefault="00D3709D" w:rsidP="00D3709D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7C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57A"/>
    <w:multiLevelType w:val="hybridMultilevel"/>
    <w:tmpl w:val="CF64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E7"/>
    <w:rsid w:val="00055CA7"/>
    <w:rsid w:val="002C4652"/>
    <w:rsid w:val="00394C78"/>
    <w:rsid w:val="003E74A3"/>
    <w:rsid w:val="005805DC"/>
    <w:rsid w:val="0061563F"/>
    <w:rsid w:val="00A30CF5"/>
    <w:rsid w:val="00AA064D"/>
    <w:rsid w:val="00D3709D"/>
    <w:rsid w:val="00D51EC5"/>
    <w:rsid w:val="00EE34E7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us1</cp:lastModifiedBy>
  <cp:revision>11</cp:revision>
  <cp:lastPrinted>2024-11-20T05:40:00Z</cp:lastPrinted>
  <dcterms:created xsi:type="dcterms:W3CDTF">2024-11-19T19:09:00Z</dcterms:created>
  <dcterms:modified xsi:type="dcterms:W3CDTF">2024-11-20T05:40:00Z</dcterms:modified>
</cp:coreProperties>
</file>